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BD59" w14:textId="77D7AC76" w:rsidR="00CB3B41" w:rsidRDefault="00CB3B41" w:rsidP="00CB3B41">
      <w:pPr>
        <w:rPr>
          <w:b/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896" behindDoc="0" locked="0" layoutInCell="1" allowOverlap="1" wp14:anchorId="547634DC" wp14:editId="42BACCC5">
            <wp:simplePos x="0" y="0"/>
            <wp:positionH relativeFrom="margin">
              <wp:posOffset>2419350</wp:posOffset>
            </wp:positionH>
            <wp:positionV relativeFrom="margin">
              <wp:posOffset>-382270</wp:posOffset>
            </wp:positionV>
            <wp:extent cx="908050" cy="900850"/>
            <wp:effectExtent l="0" t="0" r="0" b="0"/>
            <wp:wrapNone/>
            <wp:docPr id="1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 wp14:anchorId="2780DD1A" wp14:editId="2F59B45E">
            <wp:simplePos x="0" y="0"/>
            <wp:positionH relativeFrom="column">
              <wp:posOffset>41910</wp:posOffset>
            </wp:positionH>
            <wp:positionV relativeFrom="paragraph">
              <wp:posOffset>-315595</wp:posOffset>
            </wp:positionV>
            <wp:extent cx="1009650" cy="723900"/>
            <wp:effectExtent l="0" t="0" r="0" b="0"/>
            <wp:wrapNone/>
            <wp:docPr id="2" name="Εικόνα 2" descr="ΑΣΠΑΙΤΕ_logo_g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ΣΠΑΙΤΕ_logo_gr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4656" behindDoc="0" locked="0" layoutInCell="1" allowOverlap="1" wp14:anchorId="244035E3" wp14:editId="27D0D17D">
            <wp:simplePos x="0" y="0"/>
            <wp:positionH relativeFrom="margin">
              <wp:posOffset>4495165</wp:posOffset>
            </wp:positionH>
            <wp:positionV relativeFrom="margin">
              <wp:posOffset>-295910</wp:posOffset>
            </wp:positionV>
            <wp:extent cx="1261110" cy="601980"/>
            <wp:effectExtent l="0" t="0" r="0" b="7620"/>
            <wp:wrapNone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ffie\Desktop\mde_outlines\PMS TEI LOGO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2F71B" w14:textId="77777777" w:rsidR="00CB3B41" w:rsidRPr="00CB3B41" w:rsidRDefault="00CB3B41" w:rsidP="00CB3B41">
      <w:pPr>
        <w:jc w:val="center"/>
        <w:rPr>
          <w:b/>
          <w:sz w:val="12"/>
          <w:szCs w:val="8"/>
        </w:rPr>
      </w:pPr>
    </w:p>
    <w:p w14:paraId="5463D81E" w14:textId="7194A2B5" w:rsidR="00CB3B41" w:rsidRDefault="00CB3B41" w:rsidP="00CB3B41">
      <w:pPr>
        <w:jc w:val="center"/>
        <w:rPr>
          <w:b/>
          <w:sz w:val="28"/>
        </w:rPr>
      </w:pPr>
      <w:r>
        <w:rPr>
          <w:b/>
          <w:sz w:val="28"/>
        </w:rPr>
        <w:t>Πανεπιστήμιο Δυτικής Αττικής</w:t>
      </w:r>
      <w:r w:rsidRPr="0016076F">
        <w:rPr>
          <w:b/>
          <w:sz w:val="28"/>
        </w:rPr>
        <w:t xml:space="preserve"> - </w:t>
      </w:r>
      <w:r>
        <w:rPr>
          <w:b/>
          <w:sz w:val="28"/>
        </w:rPr>
        <w:t>ΑΣΠΑΙΤΕ</w:t>
      </w:r>
      <w:r w:rsidRPr="008F559A">
        <w:rPr>
          <w:b/>
          <w:sz w:val="28"/>
        </w:rPr>
        <w:br/>
      </w:r>
      <w:bookmarkStart w:id="0" w:name="_Hlk5179967"/>
      <w:r>
        <w:rPr>
          <w:b/>
          <w:sz w:val="28"/>
        </w:rPr>
        <w:t>Διιδρυματικό &amp; Διατμηματικό Πρόγραμμα Μεταπτυχιακών Σπουδών</w:t>
      </w:r>
      <w:bookmarkEnd w:id="0"/>
    </w:p>
    <w:p w14:paraId="1566CFD7" w14:textId="77777777" w:rsidR="00CB3B41" w:rsidRPr="00CB3B41" w:rsidRDefault="00CB3B41" w:rsidP="00CB3B41">
      <w:pPr>
        <w:pBdr>
          <w:bottom w:val="single" w:sz="12" w:space="1" w:color="auto"/>
        </w:pBdr>
        <w:spacing w:after="120" w:line="240" w:lineRule="auto"/>
        <w:jc w:val="center"/>
        <w:rPr>
          <w:b/>
          <w:sz w:val="24"/>
          <w:szCs w:val="24"/>
        </w:rPr>
      </w:pPr>
      <w:r w:rsidRPr="00CB3B41">
        <w:rPr>
          <w:b/>
          <w:sz w:val="24"/>
          <w:szCs w:val="24"/>
        </w:rPr>
        <w:t>«Παιδαγωγική μέσω Καινοτόμων Τεχνολογιών και Βιοϊατρικών Προσεγγίσεων»</w:t>
      </w:r>
    </w:p>
    <w:p w14:paraId="5FA86674" w14:textId="0950960B" w:rsidR="00514E3A" w:rsidRDefault="00514E3A" w:rsidP="00B91512">
      <w:pPr>
        <w:spacing w:after="0" w:line="360" w:lineRule="auto"/>
        <w:jc w:val="center"/>
      </w:pPr>
    </w:p>
    <w:p w14:paraId="5A6F5BE3" w14:textId="77777777" w:rsidR="00514E3A" w:rsidRPr="00BD5E3F" w:rsidRDefault="00583E33" w:rsidP="00583E33">
      <w:pPr>
        <w:spacing w:after="0" w:line="360" w:lineRule="auto"/>
        <w:jc w:val="center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>ΑΙΤΗΣΗ</w:t>
      </w:r>
    </w:p>
    <w:p w14:paraId="0DD5CDD2" w14:textId="2393D720" w:rsidR="009E4D9C" w:rsidRPr="009E4D9C" w:rsidRDefault="00583E33" w:rsidP="009E4D9C">
      <w:pPr>
        <w:spacing w:after="0" w:line="360" w:lineRule="auto"/>
        <w:jc w:val="center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 xml:space="preserve">ΠΡΟΣ </w:t>
      </w:r>
      <w:r w:rsidR="009E4D9C" w:rsidRPr="009E4D9C">
        <w:rPr>
          <w:rFonts w:ascii="Tahoma" w:hAnsi="Tahoma" w:cs="Tahoma"/>
          <w:b/>
        </w:rPr>
        <w:t>ΤΗ</w:t>
      </w:r>
      <w:r w:rsidR="00CB3B41">
        <w:rPr>
          <w:rFonts w:ascii="Tahoma" w:hAnsi="Tahoma" w:cs="Tahoma"/>
          <w:b/>
        </w:rPr>
        <w:t>Ν</w:t>
      </w:r>
      <w:r w:rsidR="009E4D9C" w:rsidRPr="009E4D9C">
        <w:rPr>
          <w:rFonts w:ascii="Tahoma" w:hAnsi="Tahoma" w:cs="Tahoma"/>
          <w:b/>
        </w:rPr>
        <w:t xml:space="preserve"> </w:t>
      </w:r>
      <w:r w:rsidR="00CB3B41">
        <w:rPr>
          <w:rFonts w:ascii="Tahoma" w:hAnsi="Tahoma" w:cs="Tahoma"/>
          <w:b/>
        </w:rPr>
        <w:t>ΕΠΙΤΡΟΠΗ ΑΠΑΛΛΑΓΗΣ ΔΙΔΑΚΤΡΩΝ ΤΟΥ ΔΠΜΣ</w:t>
      </w:r>
    </w:p>
    <w:p w14:paraId="5E45A5F6" w14:textId="3354D7F3" w:rsidR="00583E33" w:rsidRPr="00BD5E3F" w:rsidRDefault="00703D5E" w:rsidP="009E4D9C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CB3B41">
        <w:rPr>
          <w:rFonts w:ascii="Tahoma" w:hAnsi="Tahoma" w:cs="Tahoma"/>
          <w:b/>
        </w:rPr>
        <w:t>ΠΑΙΔΑΓΩΓΙΚΗ ΜΕΣΩ ΚΑΙΝΟΤΟΜΩΝ ΤΕΧΝΟΛΟΓΙΩΝ ΚΑΙ ΒΙΟΪΑΤΡΙΚΩΝ ΠΡΟΣΕΓΓΙΣΕΩΝ</w:t>
      </w:r>
      <w:r w:rsidR="009E4D9C" w:rsidRPr="009E4D9C">
        <w:rPr>
          <w:rFonts w:ascii="Tahoma" w:hAnsi="Tahoma" w:cs="Tahoma"/>
          <w:b/>
        </w:rPr>
        <w:t xml:space="preserve">» 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3D6F49">
        <w:trPr>
          <w:trHeight w:val="80"/>
        </w:trPr>
        <w:tc>
          <w:tcPr>
            <w:tcW w:w="4820" w:type="dxa"/>
          </w:tcPr>
          <w:p w14:paraId="489396AC" w14:textId="77777777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Δ/νση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3E6BDCFF" w14:textId="7ED2A1C3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GoBack"/>
            <w:bookmarkEnd w:id="1"/>
            <w:r w:rsidRPr="004421EF">
              <w:rPr>
                <w:rFonts w:ascii="Tahoma" w:hAnsi="Tahoma" w:cs="Tahoma"/>
                <w:b/>
                <w:sz w:val="20"/>
                <w:szCs w:val="20"/>
              </w:rPr>
              <w:t xml:space="preserve">Θέμα: «Απαλλαγή από τα τέλη φοίτησης </w:t>
            </w:r>
            <w:r w:rsidR="00CB3B41">
              <w:rPr>
                <w:rFonts w:ascii="Tahoma" w:hAnsi="Tahoma" w:cs="Tahoma"/>
                <w:b/>
                <w:sz w:val="20"/>
                <w:szCs w:val="20"/>
              </w:rPr>
              <w:t>Δ.</w:t>
            </w:r>
            <w:r w:rsidRPr="004421EF">
              <w:rPr>
                <w:rFonts w:ascii="Tahoma" w:hAnsi="Tahoma" w:cs="Tahoma"/>
                <w:b/>
                <w:sz w:val="20"/>
                <w:szCs w:val="20"/>
              </w:rPr>
              <w:t>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77777777" w:rsidR="00D70C69" w:rsidRDefault="00864568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Αιγάλεω, ____/___</w:t>
            </w:r>
            <w:r w:rsidR="00703D5E">
              <w:rPr>
                <w:rFonts w:ascii="Tahoma" w:hAnsi="Tahoma" w:cs="Tahoma"/>
                <w:sz w:val="20"/>
                <w:szCs w:val="20"/>
              </w:rPr>
              <w:t>_/2020</w:t>
            </w:r>
          </w:p>
          <w:p w14:paraId="4D1A092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DE9A6C" w14:textId="77777777" w:rsidR="00D70C69" w:rsidRP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D71F5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DA1B0D" w14:textId="77777777" w:rsidR="00583E33" w:rsidRPr="00D70C69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4CC8BE" w14:textId="62267567" w:rsidR="00D70C69" w:rsidRDefault="00B91512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του </w:t>
            </w:r>
            <w:r w:rsidR="00CB3B41">
              <w:rPr>
                <w:rFonts w:ascii="Tahoma" w:hAnsi="Tahoma" w:cs="Tahoma"/>
                <w:sz w:val="20"/>
                <w:szCs w:val="20"/>
              </w:rPr>
              <w:t>Δ.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CB3B41" w:rsidRPr="00CB3B41">
              <w:rPr>
                <w:rFonts w:ascii="Tahoma" w:hAnsi="Tahoma" w:cs="Tahoma"/>
                <w:sz w:val="20"/>
                <w:szCs w:val="20"/>
              </w:rPr>
              <w:t>Παιδαγωγική μέσω Καινοτόμων Τεχνολογιών και Βιοϊατρικών Προσεγγίσεων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με τις διατάξεις του άρθρου 35 του Ν.4485/2017 και τη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με αριθ. 131757/Ζ1/02-08-2018 (ΦΕΚ 3387/τ.Β΄/10-08-2018) Υπουργική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 xml:space="preserve"> Απόφαση</w:t>
            </w:r>
            <w:r w:rsidR="00CB3B41">
              <w:rPr>
                <w:rFonts w:ascii="Tahoma" w:hAnsi="Tahoma" w:cs="Tahoma"/>
                <w:sz w:val="20"/>
                <w:szCs w:val="20"/>
              </w:rPr>
              <w:t>ς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.</w:t>
            </w:r>
            <w:r w:rsidR="00BD5E3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5BE0727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Απόφασης.</w:t>
            </w:r>
          </w:p>
          <w:p w14:paraId="56252CD2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356355" w14:textId="77777777" w:rsidR="00BD5E3F" w:rsidRDefault="00BD5E3F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30950F" w14:textId="77777777" w:rsidR="00D70C69" w:rsidRDefault="00D70C69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77777777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29D41393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2F22CB1A" w14:textId="77777777" w:rsidR="00514E3A" w:rsidRPr="00703D5E" w:rsidRDefault="00514E3A" w:rsidP="00CB3B41"/>
    <w:sectPr w:rsidR="00514E3A" w:rsidRPr="00703D5E" w:rsidSect="009E4D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3A"/>
    <w:rsid w:val="0001155A"/>
    <w:rsid w:val="003D6F49"/>
    <w:rsid w:val="004421EF"/>
    <w:rsid w:val="00514E3A"/>
    <w:rsid w:val="005517C5"/>
    <w:rsid w:val="00583E33"/>
    <w:rsid w:val="00703D5E"/>
    <w:rsid w:val="007101CD"/>
    <w:rsid w:val="00864568"/>
    <w:rsid w:val="009E4D9C"/>
    <w:rsid w:val="00A61F41"/>
    <w:rsid w:val="00B91512"/>
    <w:rsid w:val="00BC7A4E"/>
    <w:rsid w:val="00BD5E3F"/>
    <w:rsid w:val="00CB3B41"/>
    <w:rsid w:val="00D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edutech</cp:lastModifiedBy>
  <cp:revision>6</cp:revision>
  <cp:lastPrinted>2018-10-31T07:43:00Z</cp:lastPrinted>
  <dcterms:created xsi:type="dcterms:W3CDTF">2018-11-06T21:24:00Z</dcterms:created>
  <dcterms:modified xsi:type="dcterms:W3CDTF">2020-02-14T16:36:00Z</dcterms:modified>
</cp:coreProperties>
</file>